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7B" w:rsidRPr="006F507B" w:rsidRDefault="006F507B" w:rsidP="006F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07B" w:rsidRPr="006F507B" w:rsidRDefault="006F507B" w:rsidP="006F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07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B6E22" wp14:editId="703CECFC">
                <wp:simplePos x="0" y="0"/>
                <wp:positionH relativeFrom="column">
                  <wp:posOffset>5349240</wp:posOffset>
                </wp:positionH>
                <wp:positionV relativeFrom="paragraph">
                  <wp:posOffset>33655</wp:posOffset>
                </wp:positionV>
                <wp:extent cx="1162050" cy="942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07B" w:rsidRDefault="006F507B" w:rsidP="006F507B">
                            <w:pPr>
                              <w:jc w:val="center"/>
                            </w:pPr>
                            <w:r w:rsidRPr="00313888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D0583FC" wp14:editId="27A51E35">
                                  <wp:extent cx="990600" cy="895350"/>
                                  <wp:effectExtent l="0" t="0" r="0" b="0"/>
                                  <wp:docPr id="22" name="Image 22" descr="C:\Users\Acer\Desktop\220px-UB2_Logo_Blu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er\Desktop\220px-UB2_Logo_Blu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085" cy="91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7B6E22" id="Rectangle 5" o:spid="_x0000_s1026" style="position:absolute;left:0;text-align:left;margin-left:421.2pt;margin-top:2.65pt;width:91.5pt;height:7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" filled="f" strokecolor="windowText" strokeweight="1pt">
                <v:textbox>
                  <w:txbxContent>
                    <w:p w:rsidR="006F507B" w:rsidRDefault="006F507B" w:rsidP="006F507B">
                      <w:pPr>
                        <w:jc w:val="center"/>
                      </w:pPr>
                      <w:r w:rsidRPr="00313888">
                        <w:rPr>
                          <w:rFonts w:ascii="Calibri" w:eastAsia="Calibri" w:hAnsi="Calibri" w:cs="Calibri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0D0583FC" wp14:editId="27A51E35">
                            <wp:extent cx="990600" cy="895350"/>
                            <wp:effectExtent l="0" t="0" r="0" b="0"/>
                            <wp:docPr id="22" name="Image 22" descr="C:\Users\Acer\Desktop\220px-UB2_Logo_Blu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er\Desktop\220px-UB2_Logo_Blu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7085" cy="910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F507B">
        <w:rPr>
          <w:rFonts w:ascii="Times New Roman" w:eastAsia="Times New Roman" w:hAnsi="Times New Roman" w:cs="Times New Roman"/>
          <w:b/>
          <w:bCs/>
          <w:sz w:val="28"/>
          <w:szCs w:val="28"/>
        </w:rPr>
        <w:t>République Algérienne Démocratique et Populaire</w:t>
      </w:r>
      <w:r w:rsidRPr="006F507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62336" behindDoc="1" locked="0" layoutInCell="1" allowOverlap="1" wp14:anchorId="6C5C6932" wp14:editId="303C8180">
            <wp:simplePos x="0" y="0"/>
            <wp:positionH relativeFrom="column">
              <wp:posOffset>9001125</wp:posOffset>
            </wp:positionH>
            <wp:positionV relativeFrom="paragraph">
              <wp:posOffset>191135</wp:posOffset>
            </wp:positionV>
            <wp:extent cx="1200150" cy="11430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07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1" locked="0" layoutInCell="1" allowOverlap="1" wp14:anchorId="1C40D95A" wp14:editId="7EDF20F7">
            <wp:simplePos x="0" y="0"/>
            <wp:positionH relativeFrom="column">
              <wp:posOffset>8620125</wp:posOffset>
            </wp:positionH>
            <wp:positionV relativeFrom="paragraph">
              <wp:posOffset>-58420</wp:posOffset>
            </wp:positionV>
            <wp:extent cx="1200150" cy="11430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07B" w:rsidRPr="006F507B" w:rsidRDefault="006F507B" w:rsidP="006F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07B">
        <w:rPr>
          <w:rFonts w:ascii="Times New Roman" w:eastAsia="Times New Roman" w:hAnsi="Times New Roman" w:cs="Times New Roman"/>
          <w:b/>
          <w:bCs/>
          <w:sz w:val="28"/>
          <w:szCs w:val="28"/>
        </w:rPr>
        <w:t>Ministère de l’Enseignement Supérieur</w:t>
      </w:r>
      <w:r w:rsidRPr="006F507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60288" behindDoc="1" locked="0" layoutInCell="1" allowOverlap="1" wp14:anchorId="5100AAAD" wp14:editId="21A08DEF">
            <wp:simplePos x="0" y="0"/>
            <wp:positionH relativeFrom="column">
              <wp:posOffset>8467725</wp:posOffset>
            </wp:positionH>
            <wp:positionV relativeFrom="paragraph">
              <wp:posOffset>-415290</wp:posOffset>
            </wp:positionV>
            <wp:extent cx="1200150" cy="1143000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07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2771D08F" wp14:editId="545AC368">
            <wp:simplePos x="0" y="0"/>
            <wp:positionH relativeFrom="column">
              <wp:posOffset>8315325</wp:posOffset>
            </wp:positionH>
            <wp:positionV relativeFrom="paragraph">
              <wp:posOffset>-567690</wp:posOffset>
            </wp:positionV>
            <wp:extent cx="1200150" cy="11430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07B" w:rsidRPr="006F507B" w:rsidRDefault="006F507B" w:rsidP="006F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07B">
        <w:rPr>
          <w:rFonts w:ascii="Times New Roman" w:eastAsia="Times New Roman" w:hAnsi="Times New Roman" w:cs="Times New Roman"/>
          <w:b/>
          <w:bCs/>
          <w:sz w:val="28"/>
          <w:szCs w:val="28"/>
        </w:rPr>
        <w:t>et de la Recherche Scientifique</w:t>
      </w:r>
    </w:p>
    <w:p w:rsidR="006F507B" w:rsidRPr="006F507B" w:rsidRDefault="006F507B" w:rsidP="006F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07B">
        <w:rPr>
          <w:rFonts w:ascii="Times New Roman" w:eastAsia="Times New Roman" w:hAnsi="Times New Roman" w:cs="Times New Roman"/>
          <w:b/>
          <w:bCs/>
          <w:sz w:val="28"/>
          <w:szCs w:val="28"/>
        </w:rPr>
        <w:t>Université  Batna 2</w:t>
      </w:r>
    </w:p>
    <w:p w:rsidR="006F507B" w:rsidRPr="006F507B" w:rsidRDefault="006F507B" w:rsidP="006F50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07B" w:rsidRPr="006F507B" w:rsidRDefault="006F507B" w:rsidP="006F50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F507B">
        <w:rPr>
          <w:rFonts w:ascii="Times New Roman" w:eastAsia="Times New Roman" w:hAnsi="Times New Roman" w:cs="Times New Roman"/>
          <w:b/>
          <w:bCs/>
        </w:rPr>
        <w:t>FACULTÉ DES LETTRES ET                                                   DÉPARTEMENT DE FRANÇAIS</w:t>
      </w:r>
    </w:p>
    <w:p w:rsidR="006F507B" w:rsidRPr="006F507B" w:rsidRDefault="006F507B" w:rsidP="006F50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F507B">
        <w:rPr>
          <w:rFonts w:ascii="Times New Roman" w:eastAsia="Times New Roman" w:hAnsi="Times New Roman" w:cs="Times New Roman"/>
          <w:b/>
          <w:bCs/>
        </w:rPr>
        <w:t xml:space="preserve">DES LANGUES ÉTRANGÈRES                                             </w:t>
      </w:r>
      <w:r w:rsidRPr="006F507B">
        <w:rPr>
          <w:rFonts w:ascii="Times New Roman" w:eastAsia="Times New Roman" w:hAnsi="Times New Roman" w:cs="Times New Roman"/>
          <w:b/>
          <w:bCs/>
          <w:sz w:val="26"/>
          <w:szCs w:val="26"/>
        </w:rPr>
        <w:t>Année académique : 2019-2020</w:t>
      </w:r>
      <w:r w:rsidRPr="006F507B">
        <w:rPr>
          <w:rFonts w:ascii="Times New Roman" w:eastAsia="Times New Roman" w:hAnsi="Times New Roman" w:cs="Times New Roman"/>
          <w:b/>
          <w:bCs/>
        </w:rPr>
        <w:t xml:space="preserve">                 </w:t>
      </w:r>
    </w:p>
    <w:p w:rsidR="006F507B" w:rsidRPr="006F507B" w:rsidRDefault="006F507B" w:rsidP="006F507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F507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Niveau :</w:t>
      </w:r>
      <w:r w:rsidRPr="006F507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2</w:t>
      </w:r>
      <w:r w:rsidRPr="006F507B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</w:rPr>
        <w:t>ème</w:t>
      </w:r>
      <w:r w:rsidRPr="006F507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année L.M.D</w:t>
      </w:r>
    </w:p>
    <w:p w:rsidR="006F507B" w:rsidRPr="006F507B" w:rsidRDefault="006F507B" w:rsidP="006F507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6F507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COURS N°I</w:t>
      </w:r>
    </w:p>
    <w:p w:rsidR="006F507B" w:rsidRPr="006F507B" w:rsidRDefault="006F507B" w:rsidP="006F507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cs="CIDFont+F2"/>
          <w:sz w:val="32"/>
          <w:szCs w:val="32"/>
          <w:lang w:bidi="he-IL"/>
        </w:rPr>
      </w:pPr>
      <w:r w:rsidRPr="006F507B">
        <w:rPr>
          <w:rFonts w:ascii="CIDFont+F2" w:cs="CIDFont+F2"/>
          <w:b/>
          <w:bCs/>
          <w:sz w:val="26"/>
          <w:szCs w:val="26"/>
          <w:u w:val="single"/>
          <w:lang w:bidi="he-IL"/>
        </w:rPr>
        <w:t>LA</w:t>
      </w:r>
      <w:r w:rsidRPr="006F507B">
        <w:rPr>
          <w:rFonts w:ascii="CIDFont+F2" w:cs="CIDFont+F2"/>
          <w:sz w:val="26"/>
          <w:szCs w:val="26"/>
          <w:u w:val="single"/>
          <w:lang w:bidi="he-IL"/>
        </w:rPr>
        <w:t xml:space="preserve"> </w:t>
      </w:r>
      <w:r w:rsidRPr="006F507B">
        <w:rPr>
          <w:rFonts w:ascii="Times New Roman" w:eastAsia="Times New Roman" w:hAnsi="Times New Roman" w:cs="Traditional Arabic"/>
          <w:b/>
          <w:bCs/>
          <w:sz w:val="24"/>
          <w:szCs w:val="24"/>
          <w:u w:val="single"/>
          <w:lang w:eastAsia="fr-FR"/>
        </w:rPr>
        <w:t xml:space="preserve">CONJUGAISON DES VERBES </w:t>
      </w:r>
    </w:p>
    <w:p w:rsidR="006F507B" w:rsidRPr="006F507B" w:rsidRDefault="006F507B" w:rsidP="006F507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lang w:bidi="he-IL"/>
        </w:rPr>
      </w:pPr>
      <w:r w:rsidRPr="006F507B">
        <w:rPr>
          <w:rFonts w:ascii="CIDFont+F1" w:cs="CIDFont+F1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7553B" wp14:editId="695D9A36">
                <wp:simplePos x="0" y="0"/>
                <wp:positionH relativeFrom="column">
                  <wp:posOffset>-4445</wp:posOffset>
                </wp:positionH>
                <wp:positionV relativeFrom="paragraph">
                  <wp:posOffset>109855</wp:posOffset>
                </wp:positionV>
                <wp:extent cx="3057525" cy="125730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07B" w:rsidRDefault="006F507B" w:rsidP="006F507B">
                            <w:pPr>
                              <w:rPr>
                                <w:rFonts w:ascii="CIDFont+F1" w:cs="CIDFont+F1"/>
                                <w:color w:val="000000"/>
                                <w:lang w:bidi="he-IL"/>
                              </w:rPr>
                            </w:pPr>
                            <w:r w:rsidRPr="003C49F8">
                              <w:rPr>
                                <w:rFonts w:ascii="CIDFont+F1" w:cs="CIDFont+F1"/>
                                <w:b/>
                                <w:bCs/>
                                <w:color w:val="000000"/>
                                <w:u w:val="single"/>
                                <w:lang w:bidi="he-IL"/>
                              </w:rPr>
                              <w:t>PLAN DU COURS</w:t>
                            </w:r>
                          </w:p>
                          <w:p w:rsidR="006F507B" w:rsidRPr="006F507B" w:rsidRDefault="006F507B" w:rsidP="006F50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6F507B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1°- Variations du verbe </w:t>
                            </w:r>
                          </w:p>
                          <w:p w:rsidR="006F507B" w:rsidRPr="006F507B" w:rsidRDefault="006F507B" w:rsidP="006F50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F507B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 xml:space="preserve">2°- </w:t>
                            </w:r>
                            <w:r w:rsidRPr="006F50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Modes personnels et impersonnels</w:t>
                            </w:r>
                          </w:p>
                          <w:p w:rsidR="006F507B" w:rsidRPr="006F507B" w:rsidRDefault="006F507B" w:rsidP="006F50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6F507B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3°- Temps simple et temps composés </w:t>
                            </w:r>
                          </w:p>
                          <w:p w:rsidR="006F507B" w:rsidRPr="001D3F3A" w:rsidRDefault="006F507B" w:rsidP="006F50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6F507B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4°- Eléments des temps</w:t>
                            </w:r>
                          </w:p>
                          <w:p w:rsidR="006F507B" w:rsidRPr="003C49F8" w:rsidRDefault="006F507B" w:rsidP="006F5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7553B" id="Rectangle à coins arrondis 7" o:spid="_x0000_s1027" style="position:absolute;margin-left:-.35pt;margin-top:8.65pt;width:240.7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" fillcolor="window" strokecolor="windowText" strokeweight="1pt">
                <v:stroke joinstyle="miter"/>
                <v:textbox>
                  <w:txbxContent>
                    <w:p w:rsidR="006F507B" w:rsidRDefault="006F507B" w:rsidP="006F507B">
                      <w:pPr>
                        <w:rPr>
                          <w:rFonts w:ascii="CIDFont+F1" w:cs="CIDFont+F1"/>
                          <w:color w:val="000000"/>
                          <w:lang w:bidi="he-IL"/>
                        </w:rPr>
                      </w:pPr>
                      <w:r w:rsidRPr="003C49F8">
                        <w:rPr>
                          <w:rFonts w:ascii="CIDFont+F1" w:cs="CIDFont+F1"/>
                          <w:b/>
                          <w:bCs/>
                          <w:color w:val="000000"/>
                          <w:u w:val="single"/>
                          <w:lang w:bidi="he-IL"/>
                        </w:rPr>
                        <w:t>PLAN DU COURS</w:t>
                      </w:r>
                    </w:p>
                    <w:p w:rsidR="006F507B" w:rsidRPr="006F507B" w:rsidRDefault="006F507B" w:rsidP="006F507B">
                      <w:pPr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6"/>
                          <w:szCs w:val="26"/>
                          <w:lang w:eastAsia="fr-FR"/>
                        </w:rPr>
                      </w:pPr>
                      <w:r w:rsidRPr="006F507B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1°- Variations du verbe </w:t>
                      </w:r>
                    </w:p>
                    <w:p w:rsidR="006F507B" w:rsidRPr="006F507B" w:rsidRDefault="006F507B" w:rsidP="006F507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6F507B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 xml:space="preserve">2°- </w:t>
                      </w:r>
                      <w:r w:rsidRPr="006F507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Modes personnels et impersonnels</w:t>
                      </w:r>
                    </w:p>
                    <w:p w:rsidR="006F507B" w:rsidRPr="006F507B" w:rsidRDefault="006F507B" w:rsidP="006F507B">
                      <w:pPr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6"/>
                          <w:szCs w:val="26"/>
                          <w:lang w:eastAsia="fr-FR"/>
                        </w:rPr>
                      </w:pPr>
                      <w:r w:rsidRPr="006F507B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3°- Temps simple et temps composés </w:t>
                      </w:r>
                    </w:p>
                    <w:p w:rsidR="006F507B" w:rsidRPr="001D3F3A" w:rsidRDefault="006F507B" w:rsidP="006F507B">
                      <w:pPr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6"/>
                          <w:szCs w:val="26"/>
                          <w:lang w:eastAsia="fr-FR"/>
                        </w:rPr>
                      </w:pPr>
                      <w:r w:rsidRPr="006F507B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4°- Eléments des temps</w:t>
                      </w:r>
                    </w:p>
                    <w:p w:rsidR="006F507B" w:rsidRPr="003C49F8" w:rsidRDefault="006F507B" w:rsidP="006F507B"/>
                  </w:txbxContent>
                </v:textbox>
              </v:roundrect>
            </w:pict>
          </mc:Fallback>
        </mc:AlternateContent>
      </w:r>
    </w:p>
    <w:p w:rsidR="006F507B" w:rsidRPr="006F507B" w:rsidRDefault="006F507B" w:rsidP="006F507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lang w:bidi="he-IL"/>
        </w:rPr>
      </w:pPr>
    </w:p>
    <w:p w:rsidR="006F507B" w:rsidRPr="006F507B" w:rsidRDefault="006F507B" w:rsidP="006F507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lang w:bidi="he-IL"/>
        </w:rPr>
      </w:pPr>
    </w:p>
    <w:p w:rsidR="006F507B" w:rsidRPr="006F507B" w:rsidRDefault="006F507B" w:rsidP="006F507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lang w:bidi="he-IL"/>
        </w:rPr>
      </w:pPr>
    </w:p>
    <w:p w:rsidR="006F507B" w:rsidRPr="006F507B" w:rsidRDefault="006F507B" w:rsidP="006F507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lang w:bidi="he-IL"/>
        </w:rPr>
      </w:pPr>
    </w:p>
    <w:p w:rsidR="006F507B" w:rsidRPr="006F507B" w:rsidRDefault="006F507B" w:rsidP="006F507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lang w:bidi="he-IL"/>
        </w:rPr>
      </w:pPr>
    </w:p>
    <w:p w:rsidR="006F507B" w:rsidRPr="006F507B" w:rsidRDefault="006F507B" w:rsidP="006F507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lang w:bidi="he-IL"/>
        </w:rPr>
      </w:pPr>
    </w:p>
    <w:p w:rsidR="006F507B" w:rsidRPr="006F507B" w:rsidRDefault="006F507B" w:rsidP="006F507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lang w:bidi="he-IL"/>
        </w:rPr>
      </w:pPr>
    </w:p>
    <w:p w:rsidR="006F507B" w:rsidRPr="006F507B" w:rsidRDefault="006F507B" w:rsidP="006F507B">
      <w:pPr>
        <w:spacing w:after="0" w:line="240" w:lineRule="auto"/>
        <w:rPr>
          <w:rFonts w:ascii="CIDFont+F1" w:cs="CIDFont+F1"/>
          <w:color w:val="000000"/>
          <w:lang w:bidi="he-IL"/>
        </w:rPr>
      </w:pP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1°-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Variations du verbe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Les verbes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actifs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passifs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pronominaux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expriment par des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formes variées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: le nombre, la personne, le temps et le mode. L’ensemble des formes d’un verbe s’appelle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conjugaison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a)-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nombre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Le verbe varie pour exprimer le nombre.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46F20B65" wp14:editId="4EABEC3F">
                <wp:simplePos x="0" y="0"/>
                <wp:positionH relativeFrom="page">
                  <wp:posOffset>2670810</wp:posOffset>
                </wp:positionH>
                <wp:positionV relativeFrom="paragraph">
                  <wp:posOffset>108585</wp:posOffset>
                </wp:positionV>
                <wp:extent cx="1280160" cy="173355"/>
                <wp:effectExtent l="0" t="76200" r="0" b="93345"/>
                <wp:wrapNone/>
                <wp:docPr id="76" name="Grou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73355"/>
                          <a:chOff x="4131" y="3789"/>
                          <a:chExt cx="2016" cy="273"/>
                        </a:xfrm>
                      </wpg:grpSpPr>
                      <wps:wsp>
                        <wps:cNvPr id="7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1" y="3789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653" y="4062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60E2E" id="Groupe 76" o:spid="_x0000_s1026" style="position:absolute;margin-left:210.3pt;margin-top:8.55pt;width:100.8pt;height:13.65pt;z-index:251665408;mso-position-horizontal-relative:page" coordorigin="4131,3789" coordsize="2016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" o:allowincell="f">
                <v:line id="Line 3" o:spid="_x0000_s1027" style="position:absolute;visibility:visible;mso-wrap-style:square" from="4131,3789" to="6147,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line id="Line 4" o:spid="_x0000_s1028" style="position:absolute;visibility:visible;mso-wrap-style:square" from="4653,4062" to="6093,4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w10:wrap anchorx="page"/>
              </v:group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L’enfant ri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       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final marque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singulier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- Les enfants ri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ent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ent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final marque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pluriel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b)-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La personne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- Le verbe prend une forme spéciale pour chaque personne, cette personne se reconnaît à la terminaison du verbe.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3492FC76" wp14:editId="05EC10F7">
                <wp:simplePos x="0" y="0"/>
                <wp:positionH relativeFrom="page">
                  <wp:posOffset>2428875</wp:posOffset>
                </wp:positionH>
                <wp:positionV relativeFrom="paragraph">
                  <wp:posOffset>120015</wp:posOffset>
                </wp:positionV>
                <wp:extent cx="1038225" cy="367665"/>
                <wp:effectExtent l="38100" t="76200" r="0" b="89535"/>
                <wp:wrapNone/>
                <wp:docPr id="71" name="Grou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367665"/>
                          <a:chOff x="4065" y="4896"/>
                          <a:chExt cx="1635" cy="579"/>
                        </a:xfrm>
                      </wpg:grpSpPr>
                      <wpg:grpSp>
                        <wpg:cNvPr id="72" name="Group 6"/>
                        <wpg:cNvGrpSpPr>
                          <a:grpSpLocks/>
                        </wpg:cNvGrpSpPr>
                        <wpg:grpSpPr bwMode="auto">
                          <a:xfrm>
                            <a:off x="4245" y="4896"/>
                            <a:ext cx="1455" cy="279"/>
                            <a:chOff x="4245" y="4896"/>
                            <a:chExt cx="1455" cy="279"/>
                          </a:xfrm>
                        </wpg:grpSpPr>
                        <wps:wsp>
                          <wps:cNvPr id="7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0" y="4896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Freeform 8"/>
                          <wps:cNvSpPr>
                            <a:spLocks/>
                          </wps:cNvSpPr>
                          <wps:spPr bwMode="auto">
                            <a:xfrm>
                              <a:off x="4245" y="4905"/>
                              <a:ext cx="1392" cy="270"/>
                            </a:xfrm>
                            <a:custGeom>
                              <a:avLst/>
                              <a:gdLst>
                                <a:gd name="T0" fmla="*/ 1392 w 1392"/>
                                <a:gd name="T1" fmla="*/ 0 h 270"/>
                                <a:gd name="T2" fmla="*/ 1020 w 1392"/>
                                <a:gd name="T3" fmla="*/ 270 h 270"/>
                                <a:gd name="T4" fmla="*/ 0 w 1392"/>
                                <a:gd name="T5" fmla="*/ 27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92" h="270">
                                  <a:moveTo>
                                    <a:pt x="1392" y="0"/>
                                  </a:moveTo>
                                  <a:lnTo>
                                    <a:pt x="1020" y="270"/>
                                  </a:ln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Freeform 9"/>
                        <wps:cNvSpPr>
                          <a:spLocks/>
                        </wps:cNvSpPr>
                        <wps:spPr bwMode="auto">
                          <a:xfrm>
                            <a:off x="4065" y="5194"/>
                            <a:ext cx="1149" cy="281"/>
                          </a:xfrm>
                          <a:custGeom>
                            <a:avLst/>
                            <a:gdLst>
                              <a:gd name="T0" fmla="*/ 0 w 1149"/>
                              <a:gd name="T1" fmla="*/ 281 h 281"/>
                              <a:gd name="T2" fmla="*/ 720 w 1149"/>
                              <a:gd name="T3" fmla="*/ 281 h 281"/>
                              <a:gd name="T4" fmla="*/ 1149 w 1149"/>
                              <a:gd name="T5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49" h="281">
                                <a:moveTo>
                                  <a:pt x="0" y="281"/>
                                </a:moveTo>
                                <a:lnTo>
                                  <a:pt x="720" y="281"/>
                                </a:lnTo>
                                <a:lnTo>
                                  <a:pt x="11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2E433" id="Groupe 71" o:spid="_x0000_s1026" style="position:absolute;margin-left:191.25pt;margin-top:9.45pt;width:81.75pt;height:28.95pt;z-index:251666432;mso-position-horizontal-relative:page" coordorigin="4065,4896" coordsize="1635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" o:allowincell="f">
                <v:group id="Group 6" o:spid="_x0000_s1027" style="position:absolute;left:4245;top:4896;width:1455;height:279" coordorigin="4245,4896" coordsize="145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line id="Line 7" o:spid="_x0000_s1028" style="position:absolute;visibility:visible;mso-wrap-style:square" from="4260,4896" to="5700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orAsMAAADbAAAADwAAAGRycy9kb3ducmV2LnhtbESPW4vCMBSE3wX/QziCb5rqipdqFBEW&#10;xAXBG/h4bM62ZZuT0kSt/nqzIPg4zMw3zGxRm0LcqHK5ZQW9bgSCOLE651TB8fDdGYNwHlljYZkU&#10;PMjBYt5szDDW9s47uu19KgKEXYwKMu/LWEqXZGTQdW1JHLxfWxn0QVap1BXeA9wUsh9FQ2kw57CQ&#10;YUmrjJK//dUoQLl6+vGu/hlMTkaet8vh6fLcKNVu1cspCE+1/4Tf7bVWMPqC/y/hB8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qKwLDAAAA2wAAAA8AAAAAAAAAAAAA&#10;AAAAoQIAAGRycy9kb3ducmV2LnhtbFBLBQYAAAAABAAEAPkAAACRAwAAAAA=&#10;">
                    <v:stroke startarrow="block"/>
                  </v:line>
                  <v:shape id="Freeform 8" o:spid="_x0000_s1029" style="position:absolute;left:4245;top:4905;width:1392;height:270;visibility:visible;mso-wrap-style:square;v-text-anchor:top" coordsize="139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2MMA&#10;AADbAAAADwAAAGRycy9kb3ducmV2LnhtbESPT2sCMRTE74V+h/AEL0WzFam6GqUUCj0UpP65P5Ln&#10;Jrp5WTaprv30jSB4HGbmN8xi1flanKmNLrCC12EBglgH47hSsNt+DqYgYkI2WAcmBVeKsFo+Py2w&#10;NOHCP3TepEpkCMcSFdiUmlLKqC15jMPQEGfvEFqPKcu2kqbFS4b7Wo6K4k16dJwXLDb0YUmfNr9e&#10;wbfT+GLWzV6PZ39rDsfp1bqoVL/Xvc9BJOrSI3xvfxkFkzHcvu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2MMAAADbAAAADwAAAAAAAAAAAAAAAACYAgAAZHJzL2Rv&#10;d25yZXYueG1sUEsFBgAAAAAEAAQA9QAAAIgDAAAAAA==&#10;" path="m1392,l1020,270,,270e" filled="f">
                    <v:stroke endarrow="block"/>
                    <v:path arrowok="t" o:connecttype="custom" o:connectlocs="1392,0;1020,270;0,270" o:connectangles="0,0,0"/>
                  </v:shape>
                </v:group>
                <v:shape id="Freeform 9" o:spid="_x0000_s1030" style="position:absolute;left:4065;top:5194;width:1149;height:281;visibility:visible;mso-wrap-style:square;v-text-anchor:top" coordsize="114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x8GcQA&#10;AADbAAAADwAAAGRycy9kb3ducmV2LnhtbESPQWvCQBSE74X+h+UVequbFlprmo2IVgheJOrB4yP7&#10;kg3Nvg3ZVdP+elcQehxm5hsmm4+2E2cafOtYweskAUFcOd1yo+CwX798gvABWWPnmBT8kod5/viQ&#10;YardhUs670IjIoR9igpMCH0qpa8MWfQT1xNHr3aDxRDl0Eg94CXCbSffkuRDWmw5LhjsaWmo+tmd&#10;rILFuq5DMSu1Lvxx+S1X5XbzZ5R6fhoXXyACjeE/fG8XWsH0HW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sfBnEAAAA2wAAAA8AAAAAAAAAAAAAAAAAmAIAAGRycy9k&#10;b3ducmV2LnhtbFBLBQYAAAAABAAEAPUAAACJAwAAAAA=&#10;" path="m,281r720,l1149,e" filled="f">
                  <v:stroke startarrow="block"/>
                  <v:path arrowok="t" o:connecttype="custom" o:connectlocs="0,281;720,281;1149,0" o:connectangles="0,0,0"/>
                </v:shape>
                <w10:wrap anchorx="page"/>
              </v:group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Nous rions.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verbe est en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[ons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ez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ent]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selon que le sujet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- Vous riez.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est de la 1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ère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, la 2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la 3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personne.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- Ils rient.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 c)-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temps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-Le verbe varie pour exprimer le temps, c’est-à-dire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moment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auquel on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rapporte l’action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37BE4" wp14:editId="39C4C174">
                <wp:simplePos x="0" y="0"/>
                <wp:positionH relativeFrom="column">
                  <wp:posOffset>1821180</wp:posOffset>
                </wp:positionH>
                <wp:positionV relativeFrom="paragraph">
                  <wp:posOffset>114935</wp:posOffset>
                </wp:positionV>
                <wp:extent cx="1280160" cy="0"/>
                <wp:effectExtent l="0" t="76200" r="15240" b="95250"/>
                <wp:wrapNone/>
                <wp:docPr id="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D6C16" id="Line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9.05pt" to="244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IcKAIAAEw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">
                <v:stroke endarrow="block"/>
              </v:line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- L’homme vit en société.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verbe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vit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exprime une action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présente.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E60FF" wp14:editId="101BF905">
                <wp:simplePos x="0" y="0"/>
                <wp:positionH relativeFrom="column">
                  <wp:posOffset>2280285</wp:posOffset>
                </wp:positionH>
                <wp:positionV relativeFrom="paragraph">
                  <wp:posOffset>122555</wp:posOffset>
                </wp:positionV>
                <wp:extent cx="822960" cy="0"/>
                <wp:effectExtent l="0" t="76200" r="15240" b="95250"/>
                <wp:wrapNone/>
                <wp:docPr id="6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3433D" id="Line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9.65pt" to="244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Oc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-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Vous réussirez par votre travail.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verbe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réussirez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exprime une action future.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CFB40" wp14:editId="04AF9634">
                <wp:simplePos x="0" y="0"/>
                <wp:positionH relativeFrom="column">
                  <wp:posOffset>2590800</wp:posOffset>
                </wp:positionH>
                <wp:positionV relativeFrom="paragraph">
                  <wp:posOffset>114935</wp:posOffset>
                </wp:positionV>
                <wp:extent cx="548640" cy="0"/>
                <wp:effectExtent l="0" t="76200" r="22860" b="95250"/>
                <wp:wrapNone/>
                <wp:docPr id="7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266CE" id="Line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9.05pt" to="247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fpKQIAAEs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Cet élève travaillait bien ; il a réussi.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Les verbes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travaillait, a réussi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expriment une action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passé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aussi des moments différents du passé.                                                                         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verbe exprime ainsi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présent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passé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futur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aussi des nuances de ces temps.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d-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mode :</w:t>
      </w: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verbe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varie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pour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exprimer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mode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c’est-à-dire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la manière de présenter l’action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En d’autres termes, le mode est la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forme verbale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indiquant les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opinions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les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sentiments de celui qui parle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selon qu’il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constate l’action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ou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la commande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ou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la désire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, etc….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1F519" wp14:editId="34C4A05E">
                <wp:simplePos x="0" y="0"/>
                <wp:positionH relativeFrom="column">
                  <wp:posOffset>3467100</wp:posOffset>
                </wp:positionH>
                <wp:positionV relativeFrom="paragraph">
                  <wp:posOffset>88265</wp:posOffset>
                </wp:positionV>
                <wp:extent cx="1133475" cy="0"/>
                <wp:effectExtent l="0" t="76200" r="9525" b="95250"/>
                <wp:wrapNone/>
                <wp:docPr id="6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57918" id="Line 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6.95pt" to="362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uC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-L’action de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présentée comme un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Le bon élève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ses</w:t>
      </w:r>
    </w:p>
    <w:p w:rsid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fait réel. Le verbe est au mode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indicatif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devoirs.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8F948" wp14:editId="689035C4">
                <wp:simplePos x="0" y="0"/>
                <wp:positionH relativeFrom="column">
                  <wp:posOffset>3200399</wp:posOffset>
                </wp:positionH>
                <wp:positionV relativeFrom="paragraph">
                  <wp:posOffset>93345</wp:posOffset>
                </wp:positionV>
                <wp:extent cx="1038225" cy="0"/>
                <wp:effectExtent l="0" t="76200" r="9525" b="95250"/>
                <wp:wrapNone/>
                <wp:docPr id="6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47BC3" id="Line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.35pt" to="33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">
                <v:stroke endarrow="block"/>
              </v:line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 L’action de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présentée comme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Travaillez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vos devoirs avec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un ordre. Le verbe est au mode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impératif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soins.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B8EB8" wp14:editId="5C4F25F9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038225" cy="0"/>
                <wp:effectExtent l="0" t="76200" r="9525" b="95250"/>
                <wp:wrapNone/>
                <wp:docPr id="6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3436C" id="Line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9pt" to="33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 L’action de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présentée comme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Tu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travaillerais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mieux, si tu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soumise à une condition. Le verbe est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étais moins léger.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au mode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conditionnel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70A87B" wp14:editId="73FC6D84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981075" cy="0"/>
                <wp:effectExtent l="0" t="76200" r="9525" b="95250"/>
                <wp:wrapNone/>
                <wp:docPr id="6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D8935" id="Line 1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8.4pt" to="329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Yi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-L’action de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présentée comme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Je doute que tu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assez   incertaine et seulement possible. Le verbe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    pour réussir.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est au mode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subjonctif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02644E" wp14:editId="14CEC7D9">
                <wp:simplePos x="0" y="0"/>
                <wp:positionH relativeFrom="column">
                  <wp:posOffset>3152775</wp:posOffset>
                </wp:positionH>
                <wp:positionV relativeFrom="paragraph">
                  <wp:posOffset>99695</wp:posOffset>
                </wp:positionV>
                <wp:extent cx="1066800" cy="0"/>
                <wp:effectExtent l="0" t="76200" r="19050" b="95250"/>
                <wp:wrapNone/>
                <wp:docPr id="6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05FE9" id="Line 2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25pt,7.85pt" to="332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">
                <v:stroke endarrow="block"/>
              </v:line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Le verbe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employé comme un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Nous vous conseillons de bien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nom de sens général. (Nous conseillons le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Travail). Ce verbe est au mode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infinitif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59C8F" wp14:editId="2CE3F3CA">
                <wp:simplePos x="0" y="0"/>
                <wp:positionH relativeFrom="column">
                  <wp:posOffset>3152775</wp:posOffset>
                </wp:positionH>
                <wp:positionV relativeFrom="paragraph">
                  <wp:posOffset>101600</wp:posOffset>
                </wp:positionV>
                <wp:extent cx="1009650" cy="0"/>
                <wp:effectExtent l="0" t="76200" r="19050" b="9525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4726C" id="Line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25pt,8pt" to="327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ag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">
                <v:stroke endarrow="block"/>
              </v:line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Le verbe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travailler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employé comme un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Nous louons les devoirs bien 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adjectif. Ce verbe est au mode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participe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                              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travaillés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Modes personnels et impersonnels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a)-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L’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indicatif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conditionnel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subjonctif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ont toujours un sujet exprimé à une certaine personne. On les appelle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modes personnels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L’impératif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dont le sujet est sous-entendu, est aussi un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mode personnel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b)-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L’infinitif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a une valeur de nom, et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participe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a une valeur d’adjectif, s’emploient ordinairement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sans sujet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On les appelle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modes impersonnels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-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La conjugaison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Une même forme verbale exprime à la fois toutes les idées marquées par un verbe.</w:t>
      </w: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Aux modes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personnels,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les formes verbales expriment le mode, le temps, la personne et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nombre.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Nous aimons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: est un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indicatif présent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(1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ère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personne du pluriel).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Aux modes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impersonnels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les formes verbales expriment seulement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mode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temps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Aimer   : est un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infinitif présent.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ab/>
        <w:t xml:space="preserve">  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Aimant : est un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participe présent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Seul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participe passé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qui prend l’accord peut exprimer en plus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genre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nombre.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Des personnes aim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ées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Temps simple et temps composés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La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conjugaison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 divise en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temps simples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en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temps composés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0" allowOverlap="1" wp14:anchorId="400C5E0E" wp14:editId="3581187A">
                <wp:simplePos x="0" y="0"/>
                <wp:positionH relativeFrom="page">
                  <wp:posOffset>3352800</wp:posOffset>
                </wp:positionH>
                <wp:positionV relativeFrom="paragraph">
                  <wp:posOffset>116840</wp:posOffset>
                </wp:positionV>
                <wp:extent cx="1463040" cy="653415"/>
                <wp:effectExtent l="0" t="76200" r="41910" b="89535"/>
                <wp:wrapNone/>
                <wp:docPr id="53" name="Grou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653415"/>
                          <a:chOff x="5343" y="4866"/>
                          <a:chExt cx="2304" cy="1029"/>
                        </a:xfrm>
                      </wpg:grpSpPr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45" y="4866"/>
                            <a:ext cx="18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343" y="5598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25"/>
                        <wps:cNvSpPr>
                          <a:spLocks/>
                        </wps:cNvSpPr>
                        <wps:spPr bwMode="auto">
                          <a:xfrm>
                            <a:off x="5760" y="4866"/>
                            <a:ext cx="1755" cy="294"/>
                          </a:xfrm>
                          <a:custGeom>
                            <a:avLst/>
                            <a:gdLst>
                              <a:gd name="T0" fmla="*/ 0 w 1755"/>
                              <a:gd name="T1" fmla="*/ 0 h 294"/>
                              <a:gd name="T2" fmla="*/ 225 w 1755"/>
                              <a:gd name="T3" fmla="*/ 294 h 294"/>
                              <a:gd name="T4" fmla="*/ 1755 w 1755"/>
                              <a:gd name="T5" fmla="*/ 294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55" h="294">
                                <a:moveTo>
                                  <a:pt x="0" y="0"/>
                                </a:moveTo>
                                <a:lnTo>
                                  <a:pt x="225" y="294"/>
                                </a:lnTo>
                                <a:lnTo>
                                  <a:pt x="1755" y="2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6"/>
                        <wps:cNvSpPr>
                          <a:spLocks/>
                        </wps:cNvSpPr>
                        <wps:spPr bwMode="auto">
                          <a:xfrm>
                            <a:off x="5343" y="5592"/>
                            <a:ext cx="2178" cy="303"/>
                          </a:xfrm>
                          <a:custGeom>
                            <a:avLst/>
                            <a:gdLst>
                              <a:gd name="T0" fmla="*/ 0 w 2178"/>
                              <a:gd name="T1" fmla="*/ 0 h 303"/>
                              <a:gd name="T2" fmla="*/ 228 w 2178"/>
                              <a:gd name="T3" fmla="*/ 303 h 303"/>
                              <a:gd name="T4" fmla="*/ 2178 w 2178"/>
                              <a:gd name="T5" fmla="*/ 303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78" h="303">
                                <a:moveTo>
                                  <a:pt x="0" y="0"/>
                                </a:moveTo>
                                <a:lnTo>
                                  <a:pt x="228" y="303"/>
                                </a:lnTo>
                                <a:lnTo>
                                  <a:pt x="2178" y="30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6550E" id="Groupe 53" o:spid="_x0000_s1026" style="position:absolute;margin-left:264pt;margin-top:9.2pt;width:115.2pt;height:51.45pt;z-index:251676672;mso-position-horizontal-relative:page" coordorigin="5343,4866" coordsize="2304,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" o:allowincell="f">
                <v:line id="Line 23" o:spid="_x0000_s1027" style="position:absolute;visibility:visible;mso-wrap-style:square" from="5745,4866" to="7617,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24" o:spid="_x0000_s1028" style="position:absolute;visibility:visible;mso-wrap-style:square" from="5343,5598" to="7647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shape id="Freeform 25" o:spid="_x0000_s1029" style="position:absolute;left:5760;top:4866;width:1755;height:294;visibility:visible;mso-wrap-style:square;v-text-anchor:top" coordsize="1755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ILccUA&#10;AADbAAAADwAAAGRycy9kb3ducmV2LnhtbESP3WrCQBSE74W+w3IKvRHdpKJIdA214M9FodT6AMfs&#10;MUmbPZvubjV5e7cg9HKYmW+YZd6ZRlzI+dqygnScgCAurK65VHD83IzmIHxA1thYJgU9echXD4Ml&#10;Ztpe+YMuh1CKCGGfoYIqhDaT0hcVGfRj2xJH72ydwRClK6V2eI1w08jnJJlJgzXHhQpbeq2o+D78&#10;GgWb7Y/70v16vetPEwqplsPd27tST4/dywJEoC78h+/tvVYwncH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gtxxQAAANsAAAAPAAAAAAAAAAAAAAAAAJgCAABkcnMv&#10;ZG93bnJldi54bWxQSwUGAAAAAAQABAD1AAAAigMAAAAA&#10;" path="m,l225,294r1530,e" filled="f">
                  <v:stroke endarrow="block"/>
                  <v:path arrowok="t" o:connecttype="custom" o:connectlocs="0,0;225,294;1755,294" o:connectangles="0,0,0"/>
                </v:shape>
                <v:shape id="Freeform 26" o:spid="_x0000_s1030" style="position:absolute;left:5343;top:5592;width:2178;height:303;visibility:visible;mso-wrap-style:square;v-text-anchor:top" coordsize="217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43DMQA&#10;AADbAAAADwAAAGRycy9kb3ducmV2LnhtbESPQWvCQBSE7wX/w/IEL6VutNiWNBuRiFC8SG0vuT2y&#10;r0lo9m3Y3cT4712h0OMwM98w2XYynRjJ+daygtUyAUFcWd1yreD76/D0BsIHZI2dZVJwJQ/bfPaQ&#10;YarthT9pPIdaRAj7FBU0IfSplL5qyKBf2p44ej/WGQxRulpqh5cIN51cJ8mLNNhyXGiwp6Kh6vc8&#10;GAWDez5auyseSy7rfcHXcWjLk1KL+bR7BxFoCv/hv/aHVrB5hfu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NwzEAAAA2wAAAA8AAAAAAAAAAAAAAAAAmAIAAGRycy9k&#10;b3ducmV2LnhtbFBLBQYAAAAABAAEAPUAAACJAwAAAAA=&#10;" path="m,l228,303r1950,e" filled="f">
                  <v:stroke endarrow="block"/>
                  <v:path arrowok="t" o:connecttype="custom" o:connectlocs="0,0;228,303;2178,303" o:connectangles="0,0,0"/>
                </v:shape>
                <w10:wrap anchorx="page"/>
              </v:group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Dans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aimons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aimerez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, l’action est exprimée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Nous aimons.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en un seul mot. Ce sont des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temps simples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Vous aimerez.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Dans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avons aimé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suis aimé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, l’action est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   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Nous avons aimé.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exprimée en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plusieurs mots. Ce sont des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  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Je suis venu.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temps composés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Eléments des temps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Les éléments des temps sont :  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radical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La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terminaison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L’auxiliaire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</w:p>
    <w:p w:rsid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0" allowOverlap="1" wp14:anchorId="6293E330" wp14:editId="5E7F9801">
                <wp:simplePos x="0" y="0"/>
                <wp:positionH relativeFrom="page">
                  <wp:posOffset>3409950</wp:posOffset>
                </wp:positionH>
                <wp:positionV relativeFrom="paragraph">
                  <wp:posOffset>102870</wp:posOffset>
                </wp:positionV>
                <wp:extent cx="2011680" cy="637116"/>
                <wp:effectExtent l="0" t="76200" r="26670" b="86995"/>
                <wp:wrapNone/>
                <wp:docPr id="48" name="Grou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637116"/>
                          <a:chOff x="5049" y="7238"/>
                          <a:chExt cx="3168" cy="903"/>
                        </a:xfrm>
                      </wpg:grpSpPr>
                      <wps:wsp>
                        <wps:cNvPr id="4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049" y="7238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30"/>
                        <wps:cNvSpPr>
                          <a:spLocks/>
                        </wps:cNvSpPr>
                        <wps:spPr bwMode="auto">
                          <a:xfrm>
                            <a:off x="5079" y="7248"/>
                            <a:ext cx="3036" cy="312"/>
                          </a:xfrm>
                          <a:custGeom>
                            <a:avLst/>
                            <a:gdLst>
                              <a:gd name="T0" fmla="*/ 0 w 3036"/>
                              <a:gd name="T1" fmla="*/ 0 h 312"/>
                              <a:gd name="T2" fmla="*/ 486 w 3036"/>
                              <a:gd name="T3" fmla="*/ 312 h 312"/>
                              <a:gd name="T4" fmla="*/ 3036 w 3036"/>
                              <a:gd name="T5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36" h="312">
                                <a:moveTo>
                                  <a:pt x="0" y="0"/>
                                </a:moveTo>
                                <a:lnTo>
                                  <a:pt x="486" y="312"/>
                                </a:lnTo>
                                <a:lnTo>
                                  <a:pt x="3036" y="3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1"/>
                        <wps:cNvSpPr>
                          <a:spLocks/>
                        </wps:cNvSpPr>
                        <wps:spPr bwMode="auto">
                          <a:xfrm>
                            <a:off x="5595" y="7594"/>
                            <a:ext cx="2550" cy="234"/>
                          </a:xfrm>
                          <a:custGeom>
                            <a:avLst/>
                            <a:gdLst>
                              <a:gd name="T0" fmla="*/ 0 w 2550"/>
                              <a:gd name="T1" fmla="*/ 0 h 234"/>
                              <a:gd name="T2" fmla="*/ 300 w 2550"/>
                              <a:gd name="T3" fmla="*/ 234 h 234"/>
                              <a:gd name="T4" fmla="*/ 2550 w 2550"/>
                              <a:gd name="T5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50" h="234">
                                <a:moveTo>
                                  <a:pt x="0" y="0"/>
                                </a:moveTo>
                                <a:lnTo>
                                  <a:pt x="300" y="234"/>
                                </a:lnTo>
                                <a:lnTo>
                                  <a:pt x="2550" y="2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"/>
                        <wps:cNvSpPr>
                          <a:spLocks/>
                        </wps:cNvSpPr>
                        <wps:spPr bwMode="auto">
                          <a:xfrm>
                            <a:off x="5928" y="7850"/>
                            <a:ext cx="2157" cy="291"/>
                          </a:xfrm>
                          <a:custGeom>
                            <a:avLst/>
                            <a:gdLst>
                              <a:gd name="T0" fmla="*/ 0 w 2157"/>
                              <a:gd name="T1" fmla="*/ 0 h 291"/>
                              <a:gd name="T2" fmla="*/ 567 w 2157"/>
                              <a:gd name="T3" fmla="*/ 291 h 291"/>
                              <a:gd name="T4" fmla="*/ 2157 w 2157"/>
                              <a:gd name="T5" fmla="*/ 291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7" h="291">
                                <a:moveTo>
                                  <a:pt x="0" y="0"/>
                                </a:moveTo>
                                <a:lnTo>
                                  <a:pt x="567" y="291"/>
                                </a:lnTo>
                                <a:lnTo>
                                  <a:pt x="2157" y="2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B7B02" id="Groupe 48" o:spid="_x0000_s1026" style="position:absolute;margin-left:268.5pt;margin-top:8.1pt;width:158.4pt;height:50.15pt;z-index:251678720;mso-position-horizontal-relative:page" coordorigin="5049,7238" coordsize="3168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" o:allowincell="f">
                <v:line id="Line 29" o:spid="_x0000_s1027" style="position:absolute;visibility:visible;mso-wrap-style:square" from="5049,7238" to="8217,7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shape id="Freeform 30" o:spid="_x0000_s1028" style="position:absolute;left:5079;top:7248;width:3036;height:312;visibility:visible;mso-wrap-style:square;v-text-anchor:top" coordsize="303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r1L8A&#10;AADbAAAADwAAAGRycy9kb3ducmV2LnhtbERPS2vCQBC+F/wPywi9NZsUamN0FVELhZ7q4z5kJw/M&#10;zobsNMZ/3z0Uevz43uvt5Do10hBazwayJAVFXHrbcm3gcv54yUEFQbbYeSYDDwqw3cye1lhYf+dv&#10;Gk9SqxjCoUADjUhfaB3KhhyGxPfEkav84FAiHGptB7zHcNfp1zRdaIctx4YGe9o3VN5OP85AX4XF&#10;Vd6Xh0eekUytHOmruhnzPJ92K1BCk/yL/9yf1sBbXB+/xB+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tOvUvwAAANsAAAAPAAAAAAAAAAAAAAAAAJgCAABkcnMvZG93bnJl&#10;di54bWxQSwUGAAAAAAQABAD1AAAAhAMAAAAA&#10;" path="m,l486,312r2550,e" filled="f">
                  <v:stroke endarrow="block"/>
                  <v:path arrowok="t" o:connecttype="custom" o:connectlocs="0,0;486,312;3036,312" o:connectangles="0,0,0"/>
                </v:shape>
                <v:shape id="Freeform 31" o:spid="_x0000_s1029" style="position:absolute;left:5595;top:7594;width:2550;height:234;visibility:visible;mso-wrap-style:square;v-text-anchor:top" coordsize="255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Za8IA&#10;AADbAAAADwAAAGRycy9kb3ducmV2LnhtbESPQWvCQBSE74L/YXlCb7qxUJHUVdQa8FaN9v7IPrPR&#10;7NuQXWP8926h0OMwM98wi1Vva9FR6yvHCqaTBARx4XTFpYLzKRvPQfiArLF2TAqe5GG1HA4WmGr3&#10;4CN1eShFhLBPUYEJoUml9IUhi37iGuLoXVxrMUTZllK3+IhwW8v3JJlJixXHBYMNbQ0Vt/xuFeT9&#10;18Ucip9ulp2vm93t8J2VT6nU26hff4II1If/8F97rxV8TOH3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dlrwgAAANsAAAAPAAAAAAAAAAAAAAAAAJgCAABkcnMvZG93&#10;bnJldi54bWxQSwUGAAAAAAQABAD1AAAAhwMAAAAA&#10;" path="m,l300,234r2250,e" filled="f">
                  <v:stroke endarrow="block"/>
                  <v:path arrowok="t" o:connecttype="custom" o:connectlocs="0,0;300,234;2550,234" o:connectangles="0,0,0"/>
                </v:shape>
                <v:shape id="Freeform 32" o:spid="_x0000_s1030" style="position:absolute;left:5928;top:7850;width:2157;height:291;visibility:visible;mso-wrap-style:square;v-text-anchor:top" coordsize="2157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jCMQA&#10;AADbAAAADwAAAGRycy9kb3ducmV2LnhtbESPQWsCMRSE74X+h/AKXopmFRRdjSKC2OJJW8Tjc/O6&#10;u3Tzsm6yGv31TUHwOMzMN8xsEUwlLtS40rKCfi8BQZxZXXKu4Ptr3R2DcB5ZY2WZFNzIwWL++jLD&#10;VNsr7+iy97mIEHYpKii8r1MpXVaQQdezNXH0fmxj0EfZ5FI3eI1wU8lBkoykwZLjQoE1rQrKfvet&#10;UeA2E96G8/vx/lkub/f25A5tGCvVeQvLKQhPwT/Dj/aHVjAcwP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fIwjEAAAA2wAAAA8AAAAAAAAAAAAAAAAAmAIAAGRycy9k&#10;b3ducmV2LnhtbFBLBQYAAAAABAAEAPUAAACJAwAAAAA=&#10;" path="m,l567,291r1590,e" filled="f">
                  <v:stroke endarrow="block"/>
                  <v:path arrowok="t" o:connecttype="custom" o:connectlocs="0,0;567,291;2157,291" o:connectangles="0,0,0"/>
                </v:shape>
                <w10:wrap anchorx="page"/>
              </v:group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-Dans ces formes, la partie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aim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exprime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J’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aim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l’idée d’aimer, c’est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radical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Tu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aim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ais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-La partie [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ais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era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èrent]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expriment le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aim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era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mode, le temps et la personne, c’est la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Ils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aim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èrent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terminaison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Dans la plupart des verbes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radical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ne changent pas. Dans certains verbes comme :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mourir, je 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meurs, nous mourons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radical peut se modifier.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0" allowOverlap="1" wp14:anchorId="141C253B" wp14:editId="16CCF41F">
                <wp:simplePos x="0" y="0"/>
                <wp:positionH relativeFrom="page">
                  <wp:posOffset>3343275</wp:posOffset>
                </wp:positionH>
                <wp:positionV relativeFrom="paragraph">
                  <wp:posOffset>90170</wp:posOffset>
                </wp:positionV>
                <wp:extent cx="1884045" cy="438150"/>
                <wp:effectExtent l="0" t="0" r="40005" b="95250"/>
                <wp:wrapNone/>
                <wp:docPr id="45" name="Grou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438150"/>
                          <a:chOff x="5253" y="9573"/>
                          <a:chExt cx="2967" cy="690"/>
                        </a:xfrm>
                      </wpg:grpSpPr>
                      <wps:wsp>
                        <wps:cNvPr id="46" name="Freeform 34"/>
                        <wps:cNvSpPr>
                          <a:spLocks/>
                        </wps:cNvSpPr>
                        <wps:spPr bwMode="auto">
                          <a:xfrm>
                            <a:off x="5253" y="9573"/>
                            <a:ext cx="2967" cy="282"/>
                          </a:xfrm>
                          <a:custGeom>
                            <a:avLst/>
                            <a:gdLst>
                              <a:gd name="T0" fmla="*/ 0 w 2967"/>
                              <a:gd name="T1" fmla="*/ 0 h 282"/>
                              <a:gd name="T2" fmla="*/ 417 w 2967"/>
                              <a:gd name="T3" fmla="*/ 282 h 282"/>
                              <a:gd name="T4" fmla="*/ 2967 w 2967"/>
                              <a:gd name="T5" fmla="*/ 282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7" h="282">
                                <a:moveTo>
                                  <a:pt x="0" y="0"/>
                                </a:moveTo>
                                <a:lnTo>
                                  <a:pt x="417" y="282"/>
                                </a:lnTo>
                                <a:lnTo>
                                  <a:pt x="2967" y="2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5595" y="9861"/>
                            <a:ext cx="2520" cy="402"/>
                          </a:xfrm>
                          <a:custGeom>
                            <a:avLst/>
                            <a:gdLst>
                              <a:gd name="T0" fmla="*/ 0 w 2520"/>
                              <a:gd name="T1" fmla="*/ 0 h 294"/>
                              <a:gd name="T2" fmla="*/ 300 w 2520"/>
                              <a:gd name="T3" fmla="*/ 294 h 294"/>
                              <a:gd name="T4" fmla="*/ 2520 w 2520"/>
                              <a:gd name="T5" fmla="*/ 294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0" h="294">
                                <a:moveTo>
                                  <a:pt x="0" y="0"/>
                                </a:moveTo>
                                <a:lnTo>
                                  <a:pt x="300" y="294"/>
                                </a:lnTo>
                                <a:lnTo>
                                  <a:pt x="2520" y="2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763B1" id="Groupe 45" o:spid="_x0000_s1026" style="position:absolute;margin-left:263.25pt;margin-top:7.1pt;width:148.35pt;height:34.5pt;z-index:251679744;mso-position-horizontal-relative:page" coordorigin="5253,9573" coordsize="2967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" o:allowincell="f">
                <v:shape id="Freeform 34" o:spid="_x0000_s1027" style="position:absolute;left:5253;top:9573;width:2967;height:282;visibility:visible;mso-wrap-style:square;v-text-anchor:top" coordsize="2967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CuMUA&#10;AADbAAAADwAAAGRycy9kb3ducmV2LnhtbESPT2vCQBTE7wW/w/KEXopuKiVIdBWJBGx70vrn+sw+&#10;k2D2bZrdJum37xYKPQ4z8xtmuR5MLTpqXWVZwfM0AkGcW11xoeD4kU3mIJxH1lhbJgXf5GC9Gj0s&#10;MdG25z11B1+IAGGXoILS+yaR0uUlGXRT2xAH72Zbgz7ItpC6xT7ATS1nURRLgxWHhRIbSkvK74cv&#10;o4BeL+6anbe3p+7qPvd5/Zae3lGpx/GwWYDwNPj/8F97pxW8xPD7Jfw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UK4xQAAANsAAAAPAAAAAAAAAAAAAAAAAJgCAABkcnMv&#10;ZG93bnJldi54bWxQSwUGAAAAAAQABAD1AAAAigMAAAAA&#10;" path="m,l417,282r2550,e" filled="f">
                  <v:stroke endarrow="block"/>
                  <v:path arrowok="t" o:connecttype="custom" o:connectlocs="0,0;417,282;2967,282" o:connectangles="0,0,0"/>
                </v:shape>
                <v:shape id="Freeform 35" o:spid="_x0000_s1028" style="position:absolute;left:5595;top:9861;width:2520;height:402;visibility:visible;mso-wrap-style:square;v-text-anchor:top" coordsize="2520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+asUA&#10;AADbAAAADwAAAGRycy9kb3ducmV2LnhtbESPQWsCMRSE7wX/Q3iCt5q1iLZbo9iiKFQo2nbPj81z&#10;s7h52SZR13/fFAo9DjPzDTNbdLYRF/KhdqxgNMxAEJdO11wp+PxY3z+CCBFZY+OYFNwowGLeu5th&#10;rt2V93Q5xEokCIccFZgY21zKUBqyGIauJU7e0XmLMUlfSe3xmuC2kQ9ZNpEWa04LBlt6NVSeDmer&#10;YPp2Mt1mtyqOu+bJv38XXy/7Yq3UoN8tn0FE6uJ/+K+91QrGU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n5qxQAAANsAAAAPAAAAAAAAAAAAAAAAAJgCAABkcnMv&#10;ZG93bnJldi54bWxQSwUGAAAAAAQABAD1AAAAigMAAAAA&#10;" path="m,l300,294r2220,e" filled="f">
                  <v:stroke endarrow="block"/>
                  <v:path arrowok="t" o:connecttype="custom" o:connectlocs="0,0;300,402;2520,402" o:connectangles="0,0,0"/>
                </v:shape>
                <w10:wrap anchorx="page"/>
              </v:group>
            </w:pict>
          </mc:Fallback>
        </mc:AlternateContent>
      </w:r>
      <w:r w:rsidRPr="006F507B">
        <w:rPr>
          <w:rFonts w:asciiTheme="majorBidi" w:eastAsia="Times New Roman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6B4ED2A" wp14:editId="75FB43A3">
                <wp:simplePos x="0" y="0"/>
                <wp:positionH relativeFrom="page">
                  <wp:posOffset>3364230</wp:posOffset>
                </wp:positionH>
                <wp:positionV relativeFrom="paragraph">
                  <wp:posOffset>92075</wp:posOffset>
                </wp:positionV>
                <wp:extent cx="2011680" cy="0"/>
                <wp:effectExtent l="0" t="76200" r="26670" b="95250"/>
                <wp:wrapNone/>
                <wp:docPr id="44" name="Connecteur droi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00830" id="Connecteur droit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9pt,7.25pt" to="423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" o:allowincell="f">
                <v:stroke endarrow="block"/>
                <w10:wrap anchorx="page"/>
              </v:line>
            </w:pict>
          </mc:Fallback>
        </mc:AlternateConten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-Dans ces formes, le mode, le temps et la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J’ai aimé.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personne son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t exprimés par un participe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          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Il avait aimé.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précédé du verbe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avoir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être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Nous sommes venus.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Ces verbes sont des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auxiliaires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Elément des formes simples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1°-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 radical :</w:t>
      </w: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-Dans la conjugaison primitive du français,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radical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varie selon que la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terminaison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muette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accentuée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J’aim(e), tu aimes. Il aime. Nous aimons. Vous aimez. Ils aiment.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La langue a en général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unifié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radical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: J’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aim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 ; nous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aim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ons.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Parfois elle a tiré deux (02)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verbes différents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des deux (02)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radicaux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: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Déjeun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er et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dîn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er.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Dans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certains verbes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sont actuellement de la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conjugaison morte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, elle a conservé les deux (02)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radicaux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: Je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meur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s, nous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mour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ons.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Dans la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prononciation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radical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est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accentué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devant une terminaison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muette,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atone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devant une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terminaison sonore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-Dans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l’écriture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radical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reste le plus souvent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même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;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quelquefois il se modifie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a)-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Radical unique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Dans un très grand nombre de verbes,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 radical reste le même devant toutes les terminaisons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Je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chant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 ; Nous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chant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ons ; Je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chant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ais.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b)-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 xml:space="preserve"> Radical accentué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Dans certains verbes,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radical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une forme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accentuée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devant une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terminaison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muette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Je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meur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s.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;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- J’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appell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- Je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pren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ds.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;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- Je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lèv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c)-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Radical atone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 Dans certains verbes,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radical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 une forme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atone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devant une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terminaison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sonore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Nous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mour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ons.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;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-Nous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appel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ons.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      -Nous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pren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ons.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>;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  <w:t xml:space="preserve">-Nous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lev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ons.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r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N-B :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Cet usage est un reste de l’ancienne conjugaison française.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Remarque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Dans beaucoup de verbes de la conjugaison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morte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,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le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radical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subit, à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certains temps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, d’autres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modifications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qu’explique l’histoire de la langue.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Je reçois ; Nous recevons ; Je reçus.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2°-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Les terminaisons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- Les terminaisons se composent :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a)-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D’un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élément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marque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mode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temps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-Dans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je chant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ai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la syllabe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ai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marque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l’indicatif imparfait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bookmarkStart w:id="0" w:name="_GoBack"/>
      <w:bookmarkEnd w:id="0"/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b)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- Des lettres finales qui marquent la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personne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le </w:t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nombre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ab/>
      </w:r>
      <w:r w:rsidRPr="006F507B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Dans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il chan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t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ait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la finale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marque la 3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personne du singulier.</w:t>
      </w:r>
    </w:p>
    <w:p w:rsidR="006F507B" w:rsidRPr="006F507B" w:rsidRDefault="006F507B" w:rsidP="006F507B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3°-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Les désinences :</w:t>
      </w: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- Les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lettres finales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qui marquent la personne et le nombre s’appellent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désinences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On rencontre surtout les 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désinences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suivantes :</w:t>
      </w: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    - La 1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ère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personne du singulier est marquée par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, la 1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 xml:space="preserve">ère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personne du pluriel est marquée par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ons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parfois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mes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- La 2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personne du singulier est marquée par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, la 2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personne du pluriel est marquée par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ez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parfois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tes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- La 3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ème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personne du singulier est marquée par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ou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, la 3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 xml:space="preserve">ème 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personne du pluriel est marquée par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ent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parfois 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«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6F507B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nt </w:t>
      </w:r>
      <w:r w:rsidRPr="006F507B">
        <w:rPr>
          <w:rFonts w:asciiTheme="majorBidi" w:eastAsia="Times New Roman" w:hAnsiTheme="majorBidi" w:cstheme="majorBidi"/>
          <w:sz w:val="26"/>
          <w:szCs w:val="26"/>
          <w:vertAlign w:val="superscript"/>
          <w:lang w:eastAsia="fr-FR"/>
        </w:rPr>
        <w:t>»</w:t>
      </w:r>
      <w:r w:rsidRPr="006F507B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F507B" w:rsidRPr="006F507B" w:rsidRDefault="006F507B" w:rsidP="006F507B">
      <w:pPr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sectPr w:rsidR="006F507B" w:rsidRPr="006F507B" w:rsidSect="00C07128">
      <w:footerReference w:type="default" r:id="rId9"/>
      <w:pgSz w:w="11906" w:h="16838"/>
      <w:pgMar w:top="454" w:right="720" w:bottom="720" w:left="72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50" w:rsidRDefault="00064F50" w:rsidP="006F507B">
      <w:pPr>
        <w:spacing w:after="0" w:line="240" w:lineRule="auto"/>
      </w:pPr>
      <w:r>
        <w:separator/>
      </w:r>
    </w:p>
  </w:endnote>
  <w:endnote w:type="continuationSeparator" w:id="0">
    <w:p w:rsidR="00064F50" w:rsidRDefault="00064F50" w:rsidP="006F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Webding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335936"/>
      <w:docPartObj>
        <w:docPartGallery w:val="Page Numbers (Bottom of Page)"/>
        <w:docPartUnique/>
      </w:docPartObj>
    </w:sdtPr>
    <w:sdtContent>
      <w:p w:rsidR="006F507B" w:rsidRDefault="006F507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F507B" w:rsidRDefault="006F50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50" w:rsidRDefault="00064F50" w:rsidP="006F507B">
      <w:pPr>
        <w:spacing w:after="0" w:line="240" w:lineRule="auto"/>
      </w:pPr>
      <w:r>
        <w:separator/>
      </w:r>
    </w:p>
  </w:footnote>
  <w:footnote w:type="continuationSeparator" w:id="0">
    <w:p w:rsidR="00064F50" w:rsidRDefault="00064F50" w:rsidP="006F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368"/>
    <w:multiLevelType w:val="hybridMultilevel"/>
    <w:tmpl w:val="3BE67202"/>
    <w:lvl w:ilvl="0" w:tplc="C1C06886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10"/>
    <w:multiLevelType w:val="hybridMultilevel"/>
    <w:tmpl w:val="B0542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63F9"/>
    <w:multiLevelType w:val="hybridMultilevel"/>
    <w:tmpl w:val="3C4E0324"/>
    <w:lvl w:ilvl="0" w:tplc="A55EA726">
      <w:start w:val="1"/>
      <w:numFmt w:val="bullet"/>
      <w:lvlText w:val=""/>
      <w:lvlJc w:val="left"/>
      <w:pPr>
        <w:ind w:left="117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BC64C8"/>
    <w:multiLevelType w:val="hybridMultilevel"/>
    <w:tmpl w:val="A7560530"/>
    <w:lvl w:ilvl="0" w:tplc="78F2432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A597D"/>
    <w:multiLevelType w:val="hybridMultilevel"/>
    <w:tmpl w:val="BABE9818"/>
    <w:lvl w:ilvl="0" w:tplc="D15A0B1A">
      <w:start w:val="1"/>
      <w:numFmt w:val="bullet"/>
      <w:lvlText w:val=""/>
      <w:lvlJc w:val="left"/>
      <w:pPr>
        <w:ind w:left="111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1D3775A"/>
    <w:multiLevelType w:val="hybridMultilevel"/>
    <w:tmpl w:val="DDEE811E"/>
    <w:lvl w:ilvl="0" w:tplc="D15A0B1A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D0551"/>
    <w:multiLevelType w:val="hybridMultilevel"/>
    <w:tmpl w:val="F4447700"/>
    <w:lvl w:ilvl="0" w:tplc="3A3C89D4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Theme="minorHAnsi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643EB"/>
    <w:multiLevelType w:val="hybridMultilevel"/>
    <w:tmpl w:val="23A61FE0"/>
    <w:lvl w:ilvl="0" w:tplc="7194D75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901AC"/>
    <w:multiLevelType w:val="hybridMultilevel"/>
    <w:tmpl w:val="A6D83852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35A003E3"/>
    <w:multiLevelType w:val="hybridMultilevel"/>
    <w:tmpl w:val="4A5657EE"/>
    <w:lvl w:ilvl="0" w:tplc="CC2A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366C2"/>
    <w:multiLevelType w:val="hybridMultilevel"/>
    <w:tmpl w:val="461605B8"/>
    <w:lvl w:ilvl="0" w:tplc="856019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D1056"/>
    <w:multiLevelType w:val="hybridMultilevel"/>
    <w:tmpl w:val="894492B6"/>
    <w:lvl w:ilvl="0" w:tplc="B20C0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6627F"/>
    <w:multiLevelType w:val="hybridMultilevel"/>
    <w:tmpl w:val="FB8E17E0"/>
    <w:lvl w:ilvl="0" w:tplc="FDCAF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B1C61"/>
    <w:multiLevelType w:val="hybridMultilevel"/>
    <w:tmpl w:val="C566696C"/>
    <w:lvl w:ilvl="0" w:tplc="51C8D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0D5F"/>
    <w:multiLevelType w:val="hybridMultilevel"/>
    <w:tmpl w:val="02EED5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10B64"/>
    <w:multiLevelType w:val="hybridMultilevel"/>
    <w:tmpl w:val="CBBEC830"/>
    <w:lvl w:ilvl="0" w:tplc="B33EF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F1307"/>
    <w:multiLevelType w:val="hybridMultilevel"/>
    <w:tmpl w:val="6ADCDA54"/>
    <w:lvl w:ilvl="0" w:tplc="1E5E7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7B"/>
    <w:rsid w:val="00064F50"/>
    <w:rsid w:val="006F507B"/>
    <w:rsid w:val="00C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13C31-AB6D-41A7-BAD0-F75453C0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6F507B"/>
  </w:style>
  <w:style w:type="paragraph" w:styleId="Paragraphedeliste">
    <w:name w:val="List Paragraph"/>
    <w:basedOn w:val="Normal"/>
    <w:uiPriority w:val="34"/>
    <w:qFormat/>
    <w:rsid w:val="006F50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50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50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F507B"/>
    <w:rPr>
      <w:vertAlign w:val="superscript"/>
    </w:rPr>
  </w:style>
  <w:style w:type="paragraph" w:styleId="Sansinterligne">
    <w:name w:val="No Spacing"/>
    <w:uiPriority w:val="1"/>
    <w:qFormat/>
    <w:rsid w:val="006F507B"/>
    <w:pPr>
      <w:spacing w:after="0" w:line="240" w:lineRule="auto"/>
    </w:pPr>
  </w:style>
  <w:style w:type="character" w:customStyle="1" w:styleId="txt-rouge">
    <w:name w:val="txt-rouge"/>
    <w:basedOn w:val="Policepardfaut"/>
    <w:rsid w:val="006F507B"/>
  </w:style>
  <w:style w:type="character" w:styleId="lev">
    <w:name w:val="Strong"/>
    <w:basedOn w:val="Policepardfaut"/>
    <w:uiPriority w:val="22"/>
    <w:qFormat/>
    <w:rsid w:val="006F507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F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07B"/>
  </w:style>
  <w:style w:type="paragraph" w:styleId="Pieddepage">
    <w:name w:val="footer"/>
    <w:basedOn w:val="Normal"/>
    <w:link w:val="PieddepageCar"/>
    <w:uiPriority w:val="99"/>
    <w:unhideWhenUsed/>
    <w:rsid w:val="006F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kader.242017@outlook.fr</dc:creator>
  <cp:keywords/>
  <dc:description/>
  <cp:lastModifiedBy>kader.242017@outlook.fr</cp:lastModifiedBy>
  <cp:revision>1</cp:revision>
  <dcterms:created xsi:type="dcterms:W3CDTF">2020-03-24T11:52:00Z</dcterms:created>
  <dcterms:modified xsi:type="dcterms:W3CDTF">2020-03-24T12:09:00Z</dcterms:modified>
</cp:coreProperties>
</file>